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4362" w14:textId="77777777" w:rsidR="00DA02AC" w:rsidRDefault="00DA02AC">
      <w:pPr>
        <w:pStyle w:val="Standard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598EF6C" w14:textId="7A621BBF" w:rsidR="00DA02AC" w:rsidRDefault="00DA02AC">
      <w:pPr>
        <w:pStyle w:val="Standard"/>
        <w:spacing w:after="0" w:line="240" w:lineRule="auto"/>
      </w:pPr>
    </w:p>
    <w:p w14:paraId="072606DC" w14:textId="5CD7A643" w:rsidR="00DA02AC" w:rsidRDefault="009C33D4">
      <w:pPr>
        <w:pStyle w:val="Standard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58124489" wp14:editId="2ADA97E1">
            <wp:extent cx="1184744" cy="977299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84" cy="98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ECE1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E494E19" w14:textId="0C1B63D1" w:rsidR="00DA02AC" w:rsidRDefault="006C4E96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IX</w:t>
      </w:r>
      <w:r w:rsidR="00FD0A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OGÓLNOPOLSKA KONFERENCJA</w:t>
      </w:r>
      <w:r w:rsidR="00AE7FB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PEDIATRIA I  </w:t>
      </w:r>
      <w:r w:rsidR="00FD0A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PIELĘGNIARSTWO</w:t>
      </w:r>
    </w:p>
    <w:p w14:paraId="0D461789" w14:textId="77777777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PEDIATRYCZNE – NOWE WYZWANIA</w:t>
      </w:r>
    </w:p>
    <w:p w14:paraId="55019F63" w14:textId="3EA997BE" w:rsidR="00DA02AC" w:rsidRDefault="00FD0A68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Ostróda </w:t>
      </w:r>
      <w:r w:rsidR="00993891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6C4E96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6C4E96">
        <w:rPr>
          <w:rFonts w:ascii="TimesNewRomanPSMT" w:hAnsi="TimesNewRomanPSMT" w:cs="TimesNewRomanPSMT"/>
          <w:color w:val="000000"/>
          <w:sz w:val="24"/>
          <w:szCs w:val="24"/>
        </w:rPr>
        <w:t>18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czerw</w:t>
      </w:r>
      <w:r w:rsidR="006C4E96">
        <w:rPr>
          <w:rFonts w:ascii="TimesNewRomanPSMT" w:hAnsi="TimesNewRomanPSMT" w:cs="TimesNewRomanPSMT"/>
          <w:color w:val="000000"/>
          <w:sz w:val="24"/>
          <w:szCs w:val="24"/>
        </w:rPr>
        <w:t>ca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202</w:t>
      </w:r>
      <w:r w:rsidR="00AE7FBF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r.</w:t>
      </w:r>
    </w:p>
    <w:p w14:paraId="3A4C70C8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18F7E00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8E19B92" w14:textId="77777777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Dane Uczestnika</w:t>
      </w:r>
    </w:p>
    <w:p w14:paraId="2219F427" w14:textId="432AD498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Imię i Nazwisko...............................................................................................……………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………………………..</w:t>
      </w:r>
    </w:p>
    <w:p w14:paraId="58B833EA" w14:textId="34F4B434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Email................................................................................................................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</w:t>
      </w:r>
    </w:p>
    <w:p w14:paraId="2DAC773E" w14:textId="623008E4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Stanowisko.........................................…….........................................................................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</w:t>
      </w:r>
    </w:p>
    <w:p w14:paraId="4C675A31" w14:textId="38FCDB75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Miejsce zatrudnienia..........................................................................................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</w:t>
      </w:r>
    </w:p>
    <w:p w14:paraId="33FBED62" w14:textId="77777777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</w:t>
      </w:r>
    </w:p>
    <w:p w14:paraId="62CE8B70" w14:textId="53C0249D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 kontaktowy........................................................................................................................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</w:t>
      </w:r>
    </w:p>
    <w:p w14:paraId="28C8226D" w14:textId="77777777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Preferowana osoba do pokoju...................................................................................................................................</w:t>
      </w:r>
    </w:p>
    <w:p w14:paraId="20DD882A" w14:textId="77777777" w:rsidR="00DA02AC" w:rsidRDefault="00DA02AC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BFB95B" w14:textId="4FF8D3E7" w:rsidR="009C33D4" w:rsidRDefault="00FD0A68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Bez faktury                Faktura          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>dodatkowy nocleg</w:t>
      </w:r>
      <w:r w:rsidR="009C33D4" w:rsidRPr="009C33D4">
        <w:rPr>
          <w:rFonts w:ascii="TimesNewRomanPSMT" w:hAnsi="TimesNewRomanPSMT" w:cs="TimesNewRomanPSMT"/>
          <w:color w:val="000000"/>
          <w:sz w:val="24"/>
          <w:szCs w:val="24"/>
        </w:rPr>
        <w:t>-1</w:t>
      </w:r>
      <w:r w:rsidR="00C05C88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9C33D4" w:rsidRPr="009C33D4">
        <w:rPr>
          <w:rFonts w:ascii="TimesNewRomanPSMT" w:hAnsi="TimesNewRomanPSMT" w:cs="TimesNewRomanPSMT"/>
          <w:color w:val="000000"/>
          <w:sz w:val="24"/>
          <w:szCs w:val="24"/>
        </w:rPr>
        <w:t>/1</w:t>
      </w:r>
      <w:r w:rsidR="00C05C88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9C33D4" w:rsidRPr="009C33D4">
        <w:rPr>
          <w:rFonts w:ascii="TimesNewRomanPSMT" w:hAnsi="TimesNewRomanPSMT" w:cs="TimesNewRomanPSMT"/>
          <w:color w:val="000000"/>
          <w:sz w:val="24"/>
          <w:szCs w:val="24"/>
        </w:rPr>
        <w:t>.06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Dopłata do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pok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oju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jednoosobowego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</w:p>
    <w:p w14:paraId="271252C1" w14:textId="77777777" w:rsidR="009C33D4" w:rsidRDefault="009C33D4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BD818E" w14:textId="6192DFA2" w:rsidR="00DA02AC" w:rsidRPr="009C33D4" w:rsidRDefault="00FD0A68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(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zaznacz </w:t>
      </w:r>
      <w:r w:rsidRPr="009C33D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7C76EA3E" w14:textId="7905441B" w:rsidR="007568B6" w:rsidRDefault="007568B6">
      <w:pPr>
        <w:pStyle w:val="Akapitzlist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CF45DE" w14:textId="02C2D21A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Dane do faktury (dokładna nazwa i adres zgodn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KRS)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</w:t>
      </w:r>
    </w:p>
    <w:p w14:paraId="50B4DFC6" w14:textId="0702D883" w:rsidR="009C33D4" w:rsidRDefault="009C33D4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06B80049" w14:textId="77777777" w:rsidR="00DA02AC" w:rsidRDefault="00DA02AC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EFB18E" w14:textId="77777777" w:rsidR="00DA02AC" w:rsidRDefault="00DA02AC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7B87E7" w14:textId="7D13327E" w:rsidR="00DA02AC" w:rsidRDefault="00FD0A68">
      <w:pPr>
        <w:pStyle w:val="Standard"/>
        <w:spacing w:after="0" w:line="240" w:lineRule="auto"/>
        <w:jc w:val="center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</w:t>
      </w:r>
      <w:r w:rsidR="00E909B7">
        <w:rPr>
          <w:rFonts w:ascii="TimesNewRomanPSMT" w:hAnsi="TimesNewRomanPSMT" w:cs="TimesNewRomanPSMT"/>
          <w:color w:val="000000"/>
          <w:sz w:val="24"/>
          <w:szCs w:val="24"/>
        </w:rPr>
        <w:t>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</w:t>
      </w:r>
    </w:p>
    <w:p w14:paraId="4E1C5C48" w14:textId="1338BB63" w:rsidR="00DA02AC" w:rsidRPr="009C33D4" w:rsidRDefault="00FD0A68" w:rsidP="009C33D4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podpis uczestnika</w:t>
      </w:r>
    </w:p>
    <w:p w14:paraId="310D10AC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Informacje Organizacyjne</w:t>
      </w:r>
    </w:p>
    <w:p w14:paraId="5D455A25" w14:textId="324EA2DA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>Termin konferencji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: </w:t>
      </w:r>
      <w:r w:rsidR="00696013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</w:t>
      </w:r>
      <w:r w:rsidR="00AE7FBF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7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</w:t>
      </w:r>
      <w:r w:rsidR="00AE7FB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18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czerw</w:t>
      </w:r>
      <w:r w:rsidR="000D48D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iec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202</w:t>
      </w:r>
      <w:r w:rsidR="00AE7FB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4</w:t>
      </w:r>
    </w:p>
    <w:p w14:paraId="48A0181B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Miejsce szkolenia: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Ostróda</w:t>
      </w:r>
    </w:p>
    <w:p w14:paraId="40C99568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Hotel Willa Port Conference Resort &amp; SPA</w:t>
      </w:r>
    </w:p>
    <w:p w14:paraId="10758935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ul. Mickiewicza 17</w:t>
      </w:r>
    </w:p>
    <w:p w14:paraId="081D623E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14-100 Ostróda</w:t>
      </w:r>
    </w:p>
    <w:p w14:paraId="61FF42A1" w14:textId="2B6EC967" w:rsidR="00DA02AC" w:rsidRDefault="00FD0A68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Opłata szkoleniowa: Członkowie PSPP - </w:t>
      </w:r>
      <w:r w:rsidR="006C4E96" w:rsidRPr="00AE7FBF">
        <w:rPr>
          <w:rFonts w:ascii="TimesNewRomanPSMT" w:hAnsi="TimesNewRomanPSMT" w:cs="TimesNewRomanPSMT"/>
          <w:color w:val="000000" w:themeColor="text1"/>
          <w:sz w:val="20"/>
          <w:szCs w:val="20"/>
        </w:rPr>
        <w:t>990</w:t>
      </w:r>
      <w:r w:rsidRPr="00AE7FBF">
        <w:rPr>
          <w:rFonts w:ascii="TimesNewRomanPSMT" w:hAnsi="TimesNewRomanPSMT" w:cs="TimesNewRomanPSMT"/>
          <w:color w:val="000000" w:themeColor="text1"/>
          <w:sz w:val="20"/>
          <w:szCs w:val="20"/>
        </w:rPr>
        <w:t>,00 zł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(składki opłacone na bieżąco </w:t>
      </w:r>
      <w:r w:rsidR="009965C0">
        <w:rPr>
          <w:rFonts w:ascii="TimesNewRomanPSMT" w:hAnsi="TimesNewRomanPSMT" w:cs="TimesNewRomanPSMT"/>
          <w:color w:val="000000"/>
          <w:sz w:val="20"/>
          <w:szCs w:val="20"/>
        </w:rPr>
        <w:t>co najmniej dwa lata – 202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9965C0">
        <w:rPr>
          <w:rFonts w:ascii="TimesNewRomanPSMT" w:hAnsi="TimesNewRomanPSMT" w:cs="TimesNewRomanPSMT"/>
          <w:color w:val="000000"/>
          <w:sz w:val="20"/>
          <w:szCs w:val="20"/>
        </w:rPr>
        <w:t>-202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4</w:t>
      </w:r>
      <w:r>
        <w:rPr>
          <w:rFonts w:ascii="TimesNewRomanPSMT" w:hAnsi="TimesNewRomanPSMT" w:cs="TimesNewRomanPSMT"/>
          <w:color w:val="000000"/>
          <w:sz w:val="20"/>
          <w:szCs w:val="20"/>
        </w:rPr>
        <w:t>.)</w:t>
      </w:r>
    </w:p>
    <w:p w14:paraId="18AC0FFB" w14:textId="6DBDF4AF" w:rsidR="00DA02AC" w:rsidRDefault="00FD0A68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Pozostali uczestnicy </w:t>
      </w:r>
      <w:r w:rsidRPr="00AE7FBF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– </w:t>
      </w:r>
      <w:r w:rsidR="006C4E96" w:rsidRPr="00AE7FBF">
        <w:rPr>
          <w:rFonts w:ascii="TimesNewRomanPSMT" w:hAnsi="TimesNewRomanPSMT" w:cs="TimesNewRomanPSMT"/>
          <w:color w:val="000000" w:themeColor="text1"/>
          <w:sz w:val="20"/>
          <w:szCs w:val="20"/>
        </w:rPr>
        <w:t>1.140</w:t>
      </w:r>
      <w:r w:rsidRPr="00AE7FBF">
        <w:rPr>
          <w:rFonts w:ascii="TimesNewRomanPSMT" w:hAnsi="TimesNewRomanPSMT" w:cs="TimesNewRomanPSMT"/>
          <w:color w:val="000000" w:themeColor="text1"/>
          <w:sz w:val="20"/>
          <w:szCs w:val="20"/>
        </w:rPr>
        <w:t>,00 zł.</w:t>
      </w:r>
    </w:p>
    <w:p w14:paraId="448F87B9" w14:textId="704E75BC" w:rsidR="00993891" w:rsidRDefault="00993891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Dodatkowy nocleg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6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>/1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7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>.06.202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4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z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>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śniadaniem dopłata </w:t>
      </w:r>
      <w:r w:rsidR="000E3FD0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70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 xml:space="preserve">,00 zł 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( 1 osoba w pokoju dwuosobowym)</w:t>
      </w:r>
    </w:p>
    <w:p w14:paraId="0C959DDC" w14:textId="6CA392E8" w:rsidR="007568B6" w:rsidRDefault="007568B6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Dopłata do pokoju jednoosobowego -1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80</w:t>
      </w:r>
      <w:r>
        <w:rPr>
          <w:rFonts w:ascii="TimesNewRomanPSMT" w:hAnsi="TimesNewRomanPSMT" w:cs="TimesNewRomanPSMT"/>
          <w:color w:val="000000"/>
          <w:sz w:val="20"/>
          <w:szCs w:val="20"/>
        </w:rPr>
        <w:t>,00 zł</w:t>
      </w:r>
    </w:p>
    <w:p w14:paraId="51217C86" w14:textId="58851EAD" w:rsidR="00696013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konferencyjną należy dokonać. w terminie do dnia 20 maja 202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4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r. Po terminie 20 maja 202</w:t>
      </w:r>
      <w:r w:rsidR="006C4E96">
        <w:rPr>
          <w:rFonts w:ascii="TimesNewRomanPSMT" w:hAnsi="TimesNewRomanPSMT" w:cs="TimesNewRomanPSMT"/>
          <w:color w:val="000000"/>
          <w:sz w:val="20"/>
          <w:szCs w:val="20"/>
        </w:rPr>
        <w:t>4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r. koszt konferencji wynosi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</w:t>
      </w:r>
      <w:r w:rsidR="00D72C52">
        <w:rPr>
          <w:rFonts w:ascii="TimesNewRomanPSMT" w:hAnsi="TimesNewRomanPSMT" w:cs="TimesNewRomanPSMT"/>
          <w:color w:val="000000"/>
          <w:sz w:val="20"/>
          <w:szCs w:val="20"/>
        </w:rPr>
        <w:t>1.200</w:t>
      </w:r>
      <w:r>
        <w:rPr>
          <w:rFonts w:ascii="TimesNewRomanPSMT" w:hAnsi="TimesNewRomanPSMT" w:cs="TimesNewRomanPSMT"/>
          <w:color w:val="000000"/>
          <w:sz w:val="20"/>
          <w:szCs w:val="20"/>
        </w:rPr>
        <w:t>,00 zł do wyczerpania miejsc.</w:t>
      </w:r>
    </w:p>
    <w:p w14:paraId="0A64087C" w14:textId="79E05650" w:rsidR="00DA02AC" w:rsidRPr="00696013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(opłata szkoleniowa obejmuje: udział w konferencji, materiały szkoleniowe, zakwaterowanie, posiłki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>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udział w uroczystej kolacji) </w:t>
      </w:r>
      <w:r w:rsidRPr="00AE7FBF">
        <w:rPr>
          <w:rFonts w:ascii="TimesNewRomanPSMT" w:hAnsi="TimesNewRomanPSMT" w:cs="TimesNewRomanPSMT"/>
          <w:b/>
          <w:bCs/>
          <w:color w:val="000000" w:themeColor="text1"/>
          <w:sz w:val="20"/>
          <w:szCs w:val="20"/>
        </w:rPr>
        <w:t>Motywem przewodnim kolacji będ</w:t>
      </w:r>
      <w:r w:rsidR="00AE7FBF" w:rsidRPr="00AE7FBF">
        <w:rPr>
          <w:rFonts w:ascii="TimesNewRomanPSMT" w:hAnsi="TimesNewRomanPSMT" w:cs="TimesNewRomanPSMT"/>
          <w:b/>
          <w:bCs/>
          <w:color w:val="000000" w:themeColor="text1"/>
          <w:sz w:val="20"/>
          <w:szCs w:val="20"/>
        </w:rPr>
        <w:t>ą postacie z bajek i filmów</w:t>
      </w:r>
      <w:r w:rsidR="00696013" w:rsidRPr="00AE7FBF">
        <w:rPr>
          <w:rFonts w:ascii="TimesNewRomanPSMT" w:hAnsi="TimesNewRomanPSMT" w:cs="TimesNewRomanPSMT"/>
          <w:b/>
          <w:bCs/>
          <w:color w:val="000000" w:themeColor="text1"/>
          <w:sz w:val="20"/>
          <w:szCs w:val="20"/>
        </w:rPr>
        <w:t>,</w:t>
      </w:r>
      <w:r w:rsidR="00E909B7">
        <w:rPr>
          <w:rFonts w:ascii="TimesNewRomanPSMT" w:hAnsi="TimesNewRomanPSMT" w:cs="TimesNewRomanPSMT"/>
          <w:b/>
          <w:bCs/>
          <w:color w:val="000000" w:themeColor="text1"/>
          <w:sz w:val="20"/>
          <w:szCs w:val="20"/>
        </w:rPr>
        <w:t xml:space="preserve"> </w:t>
      </w:r>
      <w:r w:rsidRPr="00AE7FBF">
        <w:rPr>
          <w:rFonts w:ascii="TimesNewRomanPSMT" w:hAnsi="TimesNewRomanPSMT" w:cs="TimesNewRomanPSMT"/>
          <w:b/>
          <w:bCs/>
          <w:color w:val="000000" w:themeColor="text1"/>
          <w:sz w:val="20"/>
          <w:szCs w:val="20"/>
        </w:rPr>
        <w:t>najlepsze kreacje zostaną nagrodzone</w:t>
      </w:r>
      <w:r w:rsidR="00696013" w:rsidRPr="00AE7FBF">
        <w:rPr>
          <w:rFonts w:ascii="TimesNewRomanPSMT" w:hAnsi="TimesNewRomanPSMT" w:cs="TimesNewRomanPSMT"/>
          <w:b/>
          <w:bCs/>
          <w:color w:val="000000" w:themeColor="text1"/>
          <w:sz w:val="20"/>
          <w:szCs w:val="20"/>
        </w:rPr>
        <w:t>.</w:t>
      </w:r>
    </w:p>
    <w:p w14:paraId="3AA63C10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Wypełnione zgłoszenie uczestnictwa należy przesłać drogą elektroniczną na adres:</w:t>
      </w:r>
    </w:p>
    <w:p w14:paraId="165B0270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FF"/>
          <w:sz w:val="20"/>
          <w:szCs w:val="20"/>
          <w:u w:val="single"/>
        </w:rPr>
        <w:t>e.romankiewicz@wssd.olsztyn.pl</w:t>
      </w:r>
    </w:p>
    <w:p w14:paraId="3C79473F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szkoleniową należy uiścić przelewem na konto Bank Zachodni WBK.</w:t>
      </w:r>
    </w:p>
    <w:p w14:paraId="13AF1D72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 tytule przelewu proszę umieścić Imię i Nazwisko uczestnika oraz dopisek "Konferencja pediatryczna".</w:t>
      </w:r>
    </w:p>
    <w:p w14:paraId="400964EC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Nr konta: </w:t>
      </w:r>
      <w:r>
        <w:rPr>
          <w:rFonts w:cs="Calibri"/>
          <w:color w:val="000000"/>
          <w:sz w:val="24"/>
          <w:szCs w:val="24"/>
        </w:rPr>
        <w:t>14 1090 1753 0000 0001 2235 6999</w:t>
      </w:r>
    </w:p>
    <w:p w14:paraId="437188A7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Informacje dodatkowe:</w:t>
      </w:r>
    </w:p>
    <w:p w14:paraId="49F895B7" w14:textId="3E5DC384" w:rsidR="00DA02AC" w:rsidRDefault="00FD0A68" w:rsidP="00696013">
      <w:pPr>
        <w:pStyle w:val="Standard"/>
        <w:spacing w:line="240" w:lineRule="auto"/>
        <w:jc w:val="both"/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Ewa Romankiewicz tel. 608-728-407</w:t>
      </w:r>
    </w:p>
    <w:sectPr w:rsidR="00DA02AC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11A6" w14:textId="77777777" w:rsidR="003D544D" w:rsidRDefault="003D544D">
      <w:r>
        <w:separator/>
      </w:r>
    </w:p>
  </w:endnote>
  <w:endnote w:type="continuationSeparator" w:id="0">
    <w:p w14:paraId="38BBC6C0" w14:textId="77777777" w:rsidR="003D544D" w:rsidRDefault="003D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-Ital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2D96" w14:textId="77777777" w:rsidR="003D544D" w:rsidRDefault="003D544D">
      <w:r>
        <w:rPr>
          <w:color w:val="000000"/>
        </w:rPr>
        <w:separator/>
      </w:r>
    </w:p>
  </w:footnote>
  <w:footnote w:type="continuationSeparator" w:id="0">
    <w:p w14:paraId="05308BE1" w14:textId="77777777" w:rsidR="003D544D" w:rsidRDefault="003D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3731"/>
    <w:multiLevelType w:val="multilevel"/>
    <w:tmpl w:val="13449BFE"/>
    <w:styleLink w:val="WWNum2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366E2B"/>
    <w:multiLevelType w:val="multilevel"/>
    <w:tmpl w:val="62C6AFC4"/>
    <w:styleLink w:val="WWNum1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197DC8"/>
    <w:multiLevelType w:val="hybridMultilevel"/>
    <w:tmpl w:val="6A686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4811"/>
    <w:multiLevelType w:val="multilevel"/>
    <w:tmpl w:val="FE20CC6A"/>
    <w:styleLink w:val="WWNum3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C"/>
    <w:rsid w:val="000D48D8"/>
    <w:rsid w:val="000E3FD0"/>
    <w:rsid w:val="001E3A0B"/>
    <w:rsid w:val="003A2FB1"/>
    <w:rsid w:val="003D544D"/>
    <w:rsid w:val="003F4557"/>
    <w:rsid w:val="00582543"/>
    <w:rsid w:val="00681AAC"/>
    <w:rsid w:val="00696013"/>
    <w:rsid w:val="006C4E96"/>
    <w:rsid w:val="00742DAB"/>
    <w:rsid w:val="007568B6"/>
    <w:rsid w:val="00842646"/>
    <w:rsid w:val="008C0825"/>
    <w:rsid w:val="0096318E"/>
    <w:rsid w:val="009644A2"/>
    <w:rsid w:val="00993891"/>
    <w:rsid w:val="009965C0"/>
    <w:rsid w:val="009C33D4"/>
    <w:rsid w:val="00AE7FBF"/>
    <w:rsid w:val="00C05C88"/>
    <w:rsid w:val="00C53BBF"/>
    <w:rsid w:val="00CE2BDE"/>
    <w:rsid w:val="00D72C52"/>
    <w:rsid w:val="00DA02AC"/>
    <w:rsid w:val="00E909B7"/>
    <w:rsid w:val="00EC6850"/>
    <w:rsid w:val="00FC23D4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2C7"/>
  <w15:docId w15:val="{A6159283-35CB-400E-B466-E45D42B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e.drozdz-kubicka</dc:creator>
  <cp:lastModifiedBy>SMK</cp:lastModifiedBy>
  <cp:revision>2</cp:revision>
  <dcterms:created xsi:type="dcterms:W3CDTF">2024-04-18T11:33:00Z</dcterms:created>
  <dcterms:modified xsi:type="dcterms:W3CDTF">2024-04-18T11:33:00Z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"Pomnik - Centrum Zdrowia Dziecka"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